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13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5386"/>
        <w:gridCol w:w="20"/>
      </w:tblGrid>
      <w:tr w:rsidR="00F95025" w:rsidTr="00BB7FD9">
        <w:trPr>
          <w:trHeight w:val="645"/>
          <w:tblHeader/>
        </w:trPr>
        <w:tc>
          <w:tcPr>
            <w:tcW w:w="809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95025" w:rsidRDefault="00F95025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  <w:t>ALL-RİSK (CAR) İNŞAAT POLİÇE ÖN BİLGİ FORMU</w:t>
            </w:r>
          </w:p>
        </w:tc>
        <w:tc>
          <w:tcPr>
            <w:tcW w:w="20" w:type="dxa"/>
            <w:tcBorders>
              <w:right w:val="nil"/>
            </w:tcBorders>
            <w:vAlign w:val="center"/>
            <w:hideMark/>
          </w:tcPr>
          <w:p w:rsidR="00F95025" w:rsidRDefault="00F95025">
            <w:pPr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</w:tr>
      <w:tr w:rsidR="00F95025" w:rsidTr="00F95025">
        <w:trPr>
          <w:trHeight w:val="375"/>
        </w:trPr>
        <w:tc>
          <w:tcPr>
            <w:tcW w:w="8093" w:type="dxa"/>
            <w:gridSpan w:val="2"/>
            <w:tcBorders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95025" w:rsidRDefault="00F95025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F95025" w:rsidRDefault="00F95025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İDARE BİLGİLERİ</w:t>
            </w:r>
          </w:p>
        </w:tc>
        <w:tc>
          <w:tcPr>
            <w:tcW w:w="20" w:type="dxa"/>
            <w:tcBorders>
              <w:right w:val="nil"/>
            </w:tcBorders>
            <w:vAlign w:val="center"/>
            <w:hideMark/>
          </w:tcPr>
          <w:p w:rsidR="00F95025" w:rsidRDefault="00F95025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95025" w:rsidTr="008774C1">
        <w:trPr>
          <w:trHeight w:val="30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95025" w:rsidRDefault="00F9502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İDARENİN ADI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95025" w:rsidRDefault="00F9502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95025" w:rsidRDefault="00F95025">
            <w:pPr>
              <w:rPr>
                <w:color w:val="000000"/>
              </w:rPr>
            </w:pPr>
          </w:p>
        </w:tc>
      </w:tr>
      <w:tr w:rsidR="00F95025" w:rsidTr="008774C1">
        <w:trPr>
          <w:trHeight w:val="47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95025" w:rsidRDefault="00F9502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İDARENİN VERGİ NUMARASI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95025" w:rsidRDefault="00F9502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5025" w:rsidRDefault="00F95025">
            <w:pPr>
              <w:rPr>
                <w:color w:val="000000"/>
              </w:rPr>
            </w:pPr>
          </w:p>
        </w:tc>
      </w:tr>
      <w:tr w:rsidR="00F95025" w:rsidTr="00F95025">
        <w:trPr>
          <w:trHeight w:val="47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95025" w:rsidRDefault="00F9502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İDARENİN ADRESİ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E140A" w:rsidRDefault="00FE140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5025" w:rsidRDefault="00F95025">
            <w:pPr>
              <w:rPr>
                <w:color w:val="000000"/>
              </w:rPr>
            </w:pPr>
          </w:p>
        </w:tc>
      </w:tr>
      <w:tr w:rsidR="00F95025" w:rsidTr="00FE140A">
        <w:trPr>
          <w:trHeight w:val="837"/>
        </w:trPr>
        <w:tc>
          <w:tcPr>
            <w:tcW w:w="8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95025" w:rsidRDefault="00F95025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F95025" w:rsidRDefault="00F95025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YÜKLENİCİ FİRMA BİLGİLERİ</w:t>
            </w:r>
          </w:p>
        </w:tc>
        <w:tc>
          <w:tcPr>
            <w:tcW w:w="20" w:type="dxa"/>
            <w:tcBorders>
              <w:top w:val="nil"/>
              <w:right w:val="nil"/>
            </w:tcBorders>
            <w:vAlign w:val="center"/>
            <w:hideMark/>
          </w:tcPr>
          <w:p w:rsidR="00F95025" w:rsidRDefault="00F95025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95025" w:rsidTr="008774C1">
        <w:trPr>
          <w:trHeight w:val="30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95025" w:rsidRDefault="00F9502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ŞİRKET ÜNVANI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95025" w:rsidRDefault="00F9502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0" w:type="dxa"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5025" w:rsidRDefault="00F95025">
            <w:pPr>
              <w:rPr>
                <w:color w:val="000000"/>
              </w:rPr>
            </w:pPr>
          </w:p>
        </w:tc>
      </w:tr>
      <w:tr w:rsidR="00F95025" w:rsidTr="008774C1">
        <w:trPr>
          <w:trHeight w:val="30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95025" w:rsidRDefault="00F9502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ŞİRKET VERGİ NUMARASI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E140A" w:rsidRDefault="00FE140A" w:rsidP="00FE140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5025" w:rsidRDefault="00F95025">
            <w:pPr>
              <w:rPr>
                <w:color w:val="000000"/>
              </w:rPr>
            </w:pPr>
          </w:p>
        </w:tc>
      </w:tr>
      <w:tr w:rsidR="00F95025" w:rsidTr="008774C1">
        <w:trPr>
          <w:trHeight w:val="30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025" w:rsidRDefault="00F95025">
            <w:pPr>
              <w:rPr>
                <w:color w:val="000000"/>
              </w:rPr>
            </w:pPr>
            <w:r>
              <w:rPr>
                <w:color w:val="000000"/>
              </w:rPr>
              <w:t xml:space="preserve"> ŞİRKETİN ADRESİ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25" w:rsidRDefault="00F95025">
            <w:pPr>
              <w:rPr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5025" w:rsidRDefault="00F95025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F95025" w:rsidTr="00F95025">
        <w:trPr>
          <w:trHeight w:val="375"/>
        </w:trPr>
        <w:tc>
          <w:tcPr>
            <w:tcW w:w="809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95025" w:rsidRDefault="00F95025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İNŞAAT BİLGİLERİ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025" w:rsidRDefault="00F95025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95025" w:rsidTr="008774C1">
        <w:trPr>
          <w:trHeight w:val="30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95025" w:rsidRDefault="00F9502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İŞİN BAŞLAMA TARİHİ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24B20" w:rsidRDefault="00724B20">
            <w:pPr>
              <w:spacing w:line="276" w:lineRule="auto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5025" w:rsidRDefault="00F95025">
            <w:pPr>
              <w:rPr>
                <w:color w:val="000000"/>
              </w:rPr>
            </w:pPr>
          </w:p>
        </w:tc>
      </w:tr>
      <w:tr w:rsidR="00F95025" w:rsidTr="008774C1">
        <w:trPr>
          <w:trHeight w:val="30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95025" w:rsidRDefault="00F9502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İŞİN BİTİŞ TARİHİ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95025" w:rsidRDefault="00F9502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140A" w:rsidRDefault="00FE140A">
            <w:pPr>
              <w:rPr>
                <w:color w:val="000000"/>
              </w:rPr>
            </w:pPr>
          </w:p>
        </w:tc>
      </w:tr>
      <w:tr w:rsidR="00F95025" w:rsidTr="008774C1">
        <w:trPr>
          <w:trHeight w:val="30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95025" w:rsidRDefault="00F9502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İŞİN SÜRESİ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95025" w:rsidRDefault="00F9502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025" w:rsidRDefault="00F95025">
            <w:pPr>
              <w:rPr>
                <w:color w:val="000000"/>
              </w:rPr>
            </w:pPr>
          </w:p>
        </w:tc>
      </w:tr>
      <w:tr w:rsidR="00F95025" w:rsidTr="008774C1">
        <w:trPr>
          <w:trHeight w:val="30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95025" w:rsidRDefault="00F9502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SÖZLEŞME BEDELİ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95025" w:rsidRDefault="00F9502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025" w:rsidRDefault="00F95025">
            <w:pPr>
              <w:rPr>
                <w:color w:val="000000"/>
              </w:rPr>
            </w:pPr>
          </w:p>
        </w:tc>
      </w:tr>
      <w:tr w:rsidR="00F95025" w:rsidTr="008774C1">
        <w:trPr>
          <w:trHeight w:val="30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95025" w:rsidRDefault="00F9502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SİGORTA BAKIM SÜRESİ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95025" w:rsidRDefault="00F9502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025" w:rsidRDefault="00F95025">
            <w:pPr>
              <w:rPr>
                <w:color w:val="000000"/>
              </w:rPr>
            </w:pPr>
          </w:p>
        </w:tc>
      </w:tr>
      <w:tr w:rsidR="00F95025" w:rsidTr="008774C1">
        <w:trPr>
          <w:trHeight w:val="30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95025" w:rsidRDefault="00F9502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3. ŞAHIS MALİ MESULİYET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95025" w:rsidRDefault="00F9502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025" w:rsidRDefault="00F95025">
            <w:pPr>
              <w:rPr>
                <w:color w:val="000000"/>
              </w:rPr>
            </w:pPr>
          </w:p>
        </w:tc>
      </w:tr>
      <w:tr w:rsidR="00F95025" w:rsidTr="008774C1">
        <w:trPr>
          <w:trHeight w:val="30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95025" w:rsidRDefault="00F9502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ÇAPRAZ SORUMLULUK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95025" w:rsidRDefault="00F9502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025" w:rsidRDefault="00F95025">
            <w:pPr>
              <w:rPr>
                <w:color w:val="000000"/>
              </w:rPr>
            </w:pPr>
          </w:p>
        </w:tc>
      </w:tr>
      <w:tr w:rsidR="00F95025" w:rsidTr="00F95025">
        <w:trPr>
          <w:trHeight w:val="30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95025" w:rsidRDefault="00F9502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RİZİKO ADRESİ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95025" w:rsidRDefault="00F9502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025" w:rsidRDefault="00F95025">
            <w:pPr>
              <w:rPr>
                <w:color w:val="000000"/>
              </w:rPr>
            </w:pPr>
          </w:p>
        </w:tc>
      </w:tr>
      <w:tr w:rsidR="00F95025" w:rsidTr="00F95025">
        <w:trPr>
          <w:trHeight w:val="30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95025" w:rsidRDefault="00F9502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MAKİNE BİLGİSİ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95025" w:rsidRDefault="00F9502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025" w:rsidRDefault="00F95025">
            <w:pPr>
              <w:rPr>
                <w:color w:val="000000"/>
              </w:rPr>
            </w:pPr>
          </w:p>
        </w:tc>
      </w:tr>
      <w:tr w:rsidR="00F95025" w:rsidTr="00F95025">
        <w:trPr>
          <w:trHeight w:val="30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95025" w:rsidRDefault="00F9502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ŞANTİYE BİNASI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95025" w:rsidRDefault="00F9502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025" w:rsidRDefault="00F95025">
            <w:pPr>
              <w:rPr>
                <w:color w:val="000000"/>
              </w:rPr>
            </w:pPr>
          </w:p>
        </w:tc>
      </w:tr>
      <w:tr w:rsidR="00F95025" w:rsidTr="00F95025">
        <w:trPr>
          <w:trHeight w:val="30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95025" w:rsidRDefault="00F9502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TAŞERON VAR </w:t>
            </w:r>
            <w:proofErr w:type="gramStart"/>
            <w:r>
              <w:rPr>
                <w:color w:val="000000"/>
              </w:rPr>
              <w:t>MI ?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E140A" w:rsidRDefault="00FE140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025" w:rsidRDefault="00F95025">
            <w:pPr>
              <w:rPr>
                <w:color w:val="000000"/>
              </w:rPr>
            </w:pPr>
          </w:p>
        </w:tc>
      </w:tr>
      <w:tr w:rsidR="00F95025" w:rsidTr="00F95025">
        <w:trPr>
          <w:trHeight w:val="30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95025" w:rsidRDefault="00F9502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TOPLAM İŞVEREN SORUMLULUK LİMİTLERİ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95025" w:rsidRDefault="00F9502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025" w:rsidRDefault="00F95025">
            <w:pPr>
              <w:rPr>
                <w:color w:val="000000"/>
              </w:rPr>
            </w:pPr>
          </w:p>
        </w:tc>
      </w:tr>
      <w:tr w:rsidR="00F95025" w:rsidTr="00F95025">
        <w:trPr>
          <w:trHeight w:val="30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95025" w:rsidRDefault="00F9502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İŞVEREN KİŞİ SAYISI (İNŞAAT SÜRESİNDE MAKSİMUM AYNI ANDA ÇALIŞACAK KİŞİ SAYISI)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95025" w:rsidRDefault="00F9502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025" w:rsidRDefault="00F95025">
            <w:pPr>
              <w:rPr>
                <w:color w:val="000000"/>
              </w:rPr>
            </w:pPr>
          </w:p>
        </w:tc>
      </w:tr>
      <w:tr w:rsidR="00F95025" w:rsidTr="00F95025">
        <w:trPr>
          <w:trHeight w:val="30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95025" w:rsidRDefault="00F9502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KOMŞULUK MALİ MESULİYET LİMİTLERİ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95025" w:rsidRDefault="00F9502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025" w:rsidRDefault="00F95025">
            <w:pPr>
              <w:rPr>
                <w:color w:val="000000"/>
              </w:rPr>
            </w:pPr>
          </w:p>
        </w:tc>
      </w:tr>
      <w:tr w:rsidR="00F95025" w:rsidTr="00F95025">
        <w:trPr>
          <w:trHeight w:val="300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95025" w:rsidRDefault="00F9502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İSTENEN BAŞKACA BİR TEMİNAT VAR </w:t>
            </w:r>
            <w:proofErr w:type="gramStart"/>
            <w:r>
              <w:rPr>
                <w:color w:val="000000"/>
              </w:rPr>
              <w:t>MI ?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95025" w:rsidRDefault="00F9502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025" w:rsidRDefault="00F95025">
            <w:pPr>
              <w:rPr>
                <w:color w:val="000000"/>
              </w:rPr>
            </w:pPr>
          </w:p>
        </w:tc>
      </w:tr>
      <w:tr w:rsidR="00F95025" w:rsidTr="00F95025">
        <w:trPr>
          <w:trHeight w:val="70"/>
        </w:trPr>
        <w:tc>
          <w:tcPr>
            <w:tcW w:w="8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025" w:rsidRDefault="00F95025">
            <w:pPr>
              <w:spacing w:line="276" w:lineRule="auto"/>
              <w:rPr>
                <w:b/>
                <w:bCs/>
                <w:i/>
                <w:iCs/>
                <w:color w:val="002060"/>
              </w:rPr>
            </w:pPr>
            <w:r>
              <w:rPr>
                <w:b/>
                <w:bCs/>
                <w:i/>
                <w:iCs/>
                <w:color w:val="002060"/>
              </w:rPr>
              <w:t xml:space="preserve">Varsa sözleşme ile beraber gönderilmesini rica ederiz.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025" w:rsidRDefault="00F95025">
            <w:pPr>
              <w:rPr>
                <w:b/>
                <w:bCs/>
                <w:i/>
                <w:iCs/>
                <w:color w:val="002060"/>
              </w:rPr>
            </w:pPr>
          </w:p>
        </w:tc>
      </w:tr>
    </w:tbl>
    <w:p w:rsidR="00B660E8" w:rsidRDefault="00B660E8"/>
    <w:sectPr w:rsidR="00B660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F45" w:rsidRDefault="00F43F45" w:rsidP="00BB7FD9">
      <w:r>
        <w:separator/>
      </w:r>
    </w:p>
  </w:endnote>
  <w:endnote w:type="continuationSeparator" w:id="0">
    <w:p w:rsidR="00F43F45" w:rsidRDefault="00F43F45" w:rsidP="00BB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F45" w:rsidRDefault="00F43F45" w:rsidP="00BB7FD9">
      <w:r>
        <w:separator/>
      </w:r>
    </w:p>
  </w:footnote>
  <w:footnote w:type="continuationSeparator" w:id="0">
    <w:p w:rsidR="00F43F45" w:rsidRDefault="00F43F45" w:rsidP="00BB7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FD9" w:rsidRDefault="00BB7FD9" w:rsidP="00BB7FD9">
    <w:pPr>
      <w:pStyle w:val="stBilgi"/>
    </w:pPr>
  </w:p>
  <w:p w:rsidR="00BB7FD9" w:rsidRDefault="00BB7FD9" w:rsidP="00BB7FD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25"/>
    <w:rsid w:val="00372C30"/>
    <w:rsid w:val="00397C78"/>
    <w:rsid w:val="004E4B58"/>
    <w:rsid w:val="006A6B2F"/>
    <w:rsid w:val="00724B20"/>
    <w:rsid w:val="008774C1"/>
    <w:rsid w:val="00A007E9"/>
    <w:rsid w:val="00A12560"/>
    <w:rsid w:val="00A756AB"/>
    <w:rsid w:val="00B222B4"/>
    <w:rsid w:val="00B660E8"/>
    <w:rsid w:val="00B66DE3"/>
    <w:rsid w:val="00BB7FD9"/>
    <w:rsid w:val="00C31F58"/>
    <w:rsid w:val="00C85ADF"/>
    <w:rsid w:val="00CC1E0B"/>
    <w:rsid w:val="00F43F45"/>
    <w:rsid w:val="00F95025"/>
    <w:rsid w:val="00FE140A"/>
    <w:rsid w:val="00FE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B89E2"/>
  <w15:docId w15:val="{19D68FE7-0203-44CB-9D7C-8C3080A8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025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7F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7FD9"/>
    <w:rPr>
      <w:rFonts w:ascii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B7F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7FD9"/>
    <w:rPr>
      <w:rFonts w:ascii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7FD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7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Ömerİnan</dc:creator>
  <cp:keywords/>
  <dc:description/>
  <cp:lastModifiedBy>LIKE SİGORTA</cp:lastModifiedBy>
  <cp:revision>2</cp:revision>
  <cp:lastPrinted>2015-10-16T12:40:00Z</cp:lastPrinted>
  <dcterms:created xsi:type="dcterms:W3CDTF">2020-05-15T10:37:00Z</dcterms:created>
  <dcterms:modified xsi:type="dcterms:W3CDTF">2020-05-15T10:37:00Z</dcterms:modified>
</cp:coreProperties>
</file>